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XSpec="center" w:tblpY="1561"/>
        <w:tblW w:w="0" w:type="auto"/>
        <w:tblLook w:val="04A0" w:firstRow="1" w:lastRow="0" w:firstColumn="1" w:lastColumn="0" w:noHBand="0" w:noVBand="1"/>
      </w:tblPr>
      <w:tblGrid>
        <w:gridCol w:w="6804"/>
      </w:tblGrid>
      <w:tr w:rsidR="000000AD" w:rsidRPr="002E6211" w14:paraId="469135E2" w14:textId="77777777" w:rsidTr="000000AD">
        <w:tc>
          <w:tcPr>
            <w:tcW w:w="6804" w:type="dxa"/>
          </w:tcPr>
          <w:p w14:paraId="2C3B2957" w14:textId="77777777" w:rsidR="000000AD" w:rsidRPr="00D35F2C" w:rsidRDefault="000000AD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D35F2C">
              <w:rPr>
                <w:rFonts w:ascii="Trapezia" w:hAnsi="Trapezia"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1149D750" wp14:editId="58D5C970">
                  <wp:extent cx="1080000" cy="808163"/>
                  <wp:effectExtent l="19050" t="0" r="585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DB1F7" w14:textId="16A69258" w:rsidR="000000AD" w:rsidRPr="00D35F2C" w:rsidRDefault="00723338" w:rsidP="000000A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>2719</w:t>
            </w:r>
          </w:p>
        </w:tc>
      </w:tr>
      <w:tr w:rsidR="000000AD" w:rsidRPr="002E6211" w14:paraId="5FB07704" w14:textId="77777777" w:rsidTr="39FBBF60">
        <w:trPr>
          <w:trHeight w:val="300"/>
        </w:trPr>
        <w:tc>
          <w:tcPr>
            <w:tcW w:w="6804" w:type="dxa"/>
          </w:tcPr>
          <w:p w14:paraId="2773086B" w14:textId="77777777" w:rsidR="003539BC" w:rsidRPr="00C80269" w:rsidRDefault="003539BC" w:rsidP="003539BC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Roslagskrossen AB, </w:t>
            </w:r>
            <w:proofErr w:type="spell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Rösavägen</w:t>
            </w:r>
            <w:proofErr w:type="spell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101, 761 97 Norrtälje</w:t>
            </w:r>
          </w:p>
          <w:p w14:paraId="0316B0A4" w14:textId="77777777" w:rsidR="003539BC" w:rsidRPr="00C80269" w:rsidRDefault="003539BC" w:rsidP="003539BC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17</w:t>
            </w:r>
          </w:p>
          <w:p w14:paraId="5D2B42D9" w14:textId="188326CC" w:rsidR="000000AD" w:rsidRPr="00747FEB" w:rsidRDefault="003539BC" w:rsidP="003539BC">
            <w:pPr>
              <w:ind w:left="0"/>
              <w:contextualSpacing/>
              <w:jc w:val="center"/>
              <w:rPr>
                <w:rFonts w:ascii="Trapezia" w:hAnsi="Trapezia"/>
                <w:sz w:val="20"/>
                <w:szCs w:val="20"/>
              </w:rPr>
            </w:pPr>
            <w:proofErr w:type="gram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2719- CPR</w:t>
            </w:r>
            <w:proofErr w:type="gramEnd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-1017</w:t>
            </w:r>
          </w:p>
        </w:tc>
      </w:tr>
      <w:tr w:rsidR="000000AD" w:rsidRPr="002E6211" w14:paraId="57643914" w14:textId="77777777" w:rsidTr="000000AD">
        <w:tc>
          <w:tcPr>
            <w:tcW w:w="6804" w:type="dxa"/>
          </w:tcPr>
          <w:p w14:paraId="69D56E55" w14:textId="5BB14D98" w:rsidR="00185F79" w:rsidRPr="00185F79" w:rsidRDefault="00185F79" w:rsidP="00185F79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113428">
              <w:rPr>
                <w:rFonts w:ascii="Trapezia" w:hAnsi="Trapezia"/>
                <w:sz w:val="18"/>
                <w:szCs w:val="18"/>
              </w:rPr>
              <w:t xml:space="preserve">Deklaration enligt system 2+ utfärdat </w:t>
            </w:r>
            <w:r w:rsidR="00CF0CBF">
              <w:rPr>
                <w:rFonts w:ascii="Trapezia" w:hAnsi="Trapezia"/>
                <w:sz w:val="18"/>
                <w:szCs w:val="18"/>
              </w:rPr>
              <w:t>2017-01-31</w:t>
            </w:r>
            <w:r w:rsidR="004D3CB7">
              <w:rPr>
                <w:rFonts w:ascii="Trapezia" w:hAnsi="Trapezia"/>
                <w:sz w:val="18"/>
                <w:szCs w:val="18"/>
              </w:rPr>
              <w:t xml:space="preserve"> uppdaterat </w:t>
            </w:r>
            <w:r w:rsidR="00FB36D3">
              <w:rPr>
                <w:rFonts w:ascii="Trapezia" w:hAnsi="Trapezia"/>
                <w:sz w:val="18"/>
                <w:szCs w:val="18"/>
              </w:rPr>
              <w:t>20</w:t>
            </w:r>
            <w:r w:rsidR="003418E0">
              <w:rPr>
                <w:rFonts w:ascii="Trapezia" w:hAnsi="Trapezia"/>
                <w:sz w:val="18"/>
                <w:szCs w:val="18"/>
              </w:rPr>
              <w:t>2</w:t>
            </w:r>
            <w:r w:rsidR="00CA49C4">
              <w:rPr>
                <w:rFonts w:ascii="Trapezia" w:hAnsi="Trapezia"/>
                <w:sz w:val="18"/>
                <w:szCs w:val="18"/>
              </w:rPr>
              <w:t>4</w:t>
            </w:r>
            <w:r w:rsidR="00FB36D3">
              <w:rPr>
                <w:rFonts w:ascii="Trapezia" w:hAnsi="Trapezia"/>
                <w:sz w:val="18"/>
                <w:szCs w:val="18"/>
              </w:rPr>
              <w:t>-0</w:t>
            </w:r>
            <w:r w:rsidR="00CA49C4">
              <w:rPr>
                <w:rFonts w:ascii="Trapezia" w:hAnsi="Trapezia"/>
                <w:sz w:val="18"/>
                <w:szCs w:val="18"/>
              </w:rPr>
              <w:t>3</w:t>
            </w:r>
            <w:r w:rsidR="00FB36D3">
              <w:rPr>
                <w:rFonts w:ascii="Trapezia" w:hAnsi="Trapezia"/>
                <w:sz w:val="18"/>
                <w:szCs w:val="18"/>
              </w:rPr>
              <w:t>-</w:t>
            </w:r>
            <w:r w:rsidR="00CA49C4">
              <w:rPr>
                <w:rFonts w:ascii="Trapezia" w:hAnsi="Trapezia"/>
                <w:sz w:val="18"/>
                <w:szCs w:val="18"/>
              </w:rPr>
              <w:t>20</w:t>
            </w:r>
          </w:p>
          <w:p w14:paraId="0509205F" w14:textId="23565E83" w:rsidR="00706B11" w:rsidRPr="00185F79" w:rsidRDefault="000F5F06" w:rsidP="003539BC">
            <w:pPr>
              <w:spacing w:after="0"/>
              <w:ind w:left="0"/>
              <w:jc w:val="center"/>
              <w:rPr>
                <w:rFonts w:ascii="Trapezia" w:hAnsi="Trapezia"/>
                <w:b/>
                <w:sz w:val="20"/>
                <w:szCs w:val="20"/>
              </w:rPr>
            </w:pPr>
            <w:r w:rsidRPr="00185F79">
              <w:rPr>
                <w:rFonts w:ascii="Trapezia" w:hAnsi="Trapezia"/>
                <w:b/>
                <w:sz w:val="20"/>
                <w:szCs w:val="20"/>
              </w:rPr>
              <w:t>SS-EN 12</w:t>
            </w:r>
            <w:r w:rsidR="00751D2D" w:rsidRPr="00185F79">
              <w:rPr>
                <w:rFonts w:ascii="Trapezia" w:hAnsi="Trapezia"/>
                <w:b/>
                <w:sz w:val="20"/>
                <w:szCs w:val="20"/>
              </w:rPr>
              <w:t>620</w:t>
            </w:r>
            <w:r w:rsidR="0973402B" w:rsidRPr="5AECFC42">
              <w:rPr>
                <w:rFonts w:ascii="Trapezia" w:hAnsi="Trapezia"/>
                <w:b/>
                <w:bCs/>
                <w:sz w:val="20"/>
                <w:szCs w:val="20"/>
              </w:rPr>
              <w:t>:2002/A1</w:t>
            </w:r>
            <w:r w:rsidR="00706B11" w:rsidRPr="00185F79">
              <w:rPr>
                <w:rFonts w:ascii="Trapezia" w:hAnsi="Trapezia"/>
                <w:b/>
                <w:sz w:val="20"/>
                <w:szCs w:val="20"/>
              </w:rPr>
              <w:t xml:space="preserve"> Ballast för </w:t>
            </w:r>
            <w:r w:rsidR="00751D2D" w:rsidRPr="00185F79">
              <w:rPr>
                <w:rFonts w:ascii="Trapezia" w:hAnsi="Trapezia"/>
                <w:b/>
                <w:sz w:val="20"/>
                <w:szCs w:val="20"/>
              </w:rPr>
              <w:t>betong</w:t>
            </w:r>
          </w:p>
          <w:p w14:paraId="6F160BC5" w14:textId="5AAD9029" w:rsidR="000000AD" w:rsidRDefault="00150AD9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0/4</w:t>
            </w:r>
            <w:r w:rsidR="003D188D">
              <w:rPr>
                <w:rFonts w:ascii="Trapezia" w:hAnsi="Trapezia"/>
                <w:sz w:val="20"/>
                <w:szCs w:val="20"/>
              </w:rPr>
              <w:t xml:space="preserve"> </w:t>
            </w:r>
            <w:r w:rsidR="000000AD" w:rsidRPr="00747FEB">
              <w:rPr>
                <w:rFonts w:ascii="Trapezia" w:hAnsi="Trapezia"/>
                <w:sz w:val="20"/>
                <w:szCs w:val="20"/>
              </w:rPr>
              <w:t xml:space="preserve">från </w:t>
            </w:r>
            <w:r w:rsidR="003D188D">
              <w:rPr>
                <w:rFonts w:ascii="Trapezia" w:hAnsi="Trapezia"/>
                <w:sz w:val="20"/>
                <w:szCs w:val="20"/>
              </w:rPr>
              <w:t>Roslagskrossen</w:t>
            </w:r>
          </w:p>
          <w:p w14:paraId="0F0C78AE" w14:textId="303F14B3" w:rsidR="00A032D3" w:rsidRDefault="00A032D3" w:rsidP="00AA2267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 xml:space="preserve">Prestandadeklaration: </w:t>
            </w:r>
            <w:proofErr w:type="gramStart"/>
            <w:r w:rsidR="0073735E" w:rsidRPr="0073735E">
              <w:rPr>
                <w:rFonts w:ascii="Trapezia" w:hAnsi="Trapezia"/>
                <w:sz w:val="18"/>
                <w:szCs w:val="18"/>
              </w:rPr>
              <w:t>9521017016</w:t>
            </w:r>
            <w:proofErr w:type="gramEnd"/>
          </w:p>
          <w:p w14:paraId="227AADA4" w14:textId="462A019C" w:rsidR="000428DB" w:rsidRPr="00747FEB" w:rsidRDefault="000428DB" w:rsidP="00AA2267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D</w:t>
            </w:r>
            <w:r w:rsidRPr="000428DB">
              <w:rPr>
                <w:rFonts w:ascii="Trapezia" w:hAnsi="Trapezia"/>
                <w:sz w:val="20"/>
                <w:szCs w:val="20"/>
              </w:rPr>
              <w:t>enna produkt är en ballast för speciell användning</w:t>
            </w:r>
          </w:p>
        </w:tc>
      </w:tr>
      <w:tr w:rsidR="000000AD" w:rsidRPr="002E6211" w14:paraId="7D376CF1" w14:textId="77777777" w:rsidTr="000000AD">
        <w:tc>
          <w:tcPr>
            <w:tcW w:w="6804" w:type="dxa"/>
          </w:tcPr>
          <w:p w14:paraId="6957463F" w14:textId="0A378E85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Kornstorlek </w:t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47FEB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G</w:t>
            </w:r>
            <w:r w:rsidR="00C83C71">
              <w:rPr>
                <w:rFonts w:ascii="Trapezia" w:eastAsiaTheme="minorHAnsi" w:hAnsi="Trapezia" w:cs="Arial"/>
                <w:sz w:val="20"/>
                <w:szCs w:val="20"/>
                <w:vertAlign w:val="subscript"/>
              </w:rPr>
              <w:t>F</w:t>
            </w:r>
            <w:r w:rsidR="003D188D">
              <w:rPr>
                <w:rFonts w:ascii="Trapezia" w:eastAsiaTheme="minorHAnsi" w:hAnsi="Trapezia" w:cs="Arial"/>
                <w:sz w:val="20"/>
                <w:szCs w:val="20"/>
              </w:rPr>
              <w:t>85</w:t>
            </w:r>
          </w:p>
          <w:p w14:paraId="21B06F61" w14:textId="7490B215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Korndensitet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BC0130">
              <w:rPr>
                <w:rFonts w:ascii="Trapezia" w:eastAsiaTheme="minorHAnsi" w:hAnsi="Trapezia" w:cs="Arial"/>
                <w:sz w:val="20"/>
                <w:szCs w:val="20"/>
              </w:rPr>
              <w:t>2,7</w:t>
            </w:r>
            <w:r w:rsidR="003539BC">
              <w:rPr>
                <w:rFonts w:ascii="Trapezia" w:eastAsiaTheme="minorHAnsi" w:hAnsi="Trapezia" w:cs="Arial"/>
                <w:sz w:val="20"/>
                <w:szCs w:val="20"/>
              </w:rPr>
              <w:t xml:space="preserve">8 </w:t>
            </w:r>
            <w:r w:rsidR="000D3A9E" w:rsidRPr="000D3A9E">
              <w:rPr>
                <w:rFonts w:ascii="Trapezia" w:eastAsia="MS Gothic" w:hAnsi="Trapezia"/>
                <w:color w:val="000000"/>
                <w:sz w:val="20"/>
                <w:szCs w:val="20"/>
              </w:rPr>
              <w:t>±</w:t>
            </w:r>
            <w:r w:rsidR="003539BC">
              <w:rPr>
                <w:rFonts w:ascii="Trapezia" w:eastAsia="MS Gothic" w:hAnsi="Trapezia"/>
                <w:color w:val="000000"/>
                <w:sz w:val="20"/>
                <w:szCs w:val="20"/>
              </w:rPr>
              <w:t xml:space="preserve"> </w:t>
            </w:r>
            <w:r w:rsidR="000D3A9E" w:rsidRPr="000D3A9E">
              <w:rPr>
                <w:rFonts w:ascii="Trapezia" w:eastAsia="MS Gothic" w:hAnsi="Trapezia"/>
                <w:color w:val="000000"/>
                <w:sz w:val="20"/>
                <w:szCs w:val="20"/>
              </w:rPr>
              <w:t>0,1</w:t>
            </w:r>
            <w:r w:rsidR="00747FEB" w:rsidRPr="000D3A9E">
              <w:rPr>
                <w:rFonts w:ascii="Trapezia" w:eastAsiaTheme="minorHAnsi" w:hAnsi="Trapezia" w:cs="Arial"/>
                <w:sz w:val="20"/>
                <w:szCs w:val="20"/>
              </w:rPr>
              <w:t>mg</w:t>
            </w:r>
            <w:r w:rsidR="00747FEB" w:rsidRPr="00747FEB">
              <w:rPr>
                <w:rFonts w:ascii="Trapezia" w:eastAsiaTheme="minorHAnsi" w:hAnsi="Trapezia" w:cs="Arial"/>
                <w:sz w:val="20"/>
                <w:szCs w:val="20"/>
              </w:rPr>
              <w:t>/m</w:t>
            </w:r>
            <w:r w:rsidR="00747FEB" w:rsidRPr="00747FEB">
              <w:rPr>
                <w:rFonts w:ascii="Trapezia" w:eastAsiaTheme="minorHAnsi" w:hAnsi="Trapezia" w:cs="Arial"/>
                <w:sz w:val="20"/>
                <w:szCs w:val="20"/>
                <w:vertAlign w:val="superscript"/>
              </w:rPr>
              <w:t>3</w:t>
            </w:r>
          </w:p>
          <w:p w14:paraId="78ED48AB" w14:textId="77777777" w:rsidR="00AF0BD0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Sammansättning/halt</w:t>
            </w:r>
          </w:p>
          <w:p w14:paraId="655E97AA" w14:textId="08C02AEA" w:rsidR="00AF0BD0" w:rsidRPr="00747FEB" w:rsidRDefault="00AF0BD0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Klorider</w:t>
            </w:r>
            <w:r w:rsidR="00CB42E3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539BC" w:rsidRPr="003539BC">
              <w:rPr>
                <w:rFonts w:ascii="Trapezia" w:eastAsiaTheme="minorHAnsi" w:hAnsi="Trapezia" w:cs="Arial,Bold"/>
                <w:i/>
                <w:iCs/>
                <w:sz w:val="20"/>
                <w:szCs w:val="20"/>
              </w:rPr>
              <w:t>NPD</w:t>
            </w:r>
          </w:p>
          <w:p w14:paraId="7495D67C" w14:textId="759EA93C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Renhet</w:t>
            </w:r>
            <w:r w:rsidR="00F4494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/Finmaterialhalt</w:t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2225D7">
              <w:rPr>
                <w:rFonts w:ascii="Trapezia" w:eastAsiaTheme="minorHAnsi" w:hAnsi="Trapezia" w:cs="Arial"/>
                <w:i/>
                <w:sz w:val="20"/>
                <w:szCs w:val="20"/>
              </w:rPr>
              <w:t>f</w:t>
            </w:r>
            <w:r w:rsidR="004F3E6E">
              <w:rPr>
                <w:rFonts w:ascii="Trapezia" w:eastAsiaTheme="minorHAnsi" w:hAnsi="Trapezia" w:cs="Arial"/>
                <w:i/>
                <w:sz w:val="20"/>
                <w:szCs w:val="20"/>
                <w:vertAlign w:val="subscript"/>
              </w:rPr>
              <w:t>1</w:t>
            </w:r>
            <w:r w:rsidR="002225D7">
              <w:rPr>
                <w:rFonts w:ascii="Trapezia" w:eastAsiaTheme="minorHAnsi" w:hAnsi="Trapezia" w:cs="Arial"/>
                <w:i/>
                <w:sz w:val="20"/>
                <w:szCs w:val="20"/>
                <w:vertAlign w:val="subscript"/>
              </w:rPr>
              <w:t>6</w:t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 w:rsidR="008D7F90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</w:p>
          <w:p w14:paraId="698E3DAE" w14:textId="6259153F" w:rsidR="000F5F06" w:rsidRPr="004F6A1C" w:rsidRDefault="000F5F06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proofErr w:type="spellStart"/>
            <w:r w:rsidRPr="000F5F06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Vattenabsorbtion</w:t>
            </w:r>
            <w:proofErr w:type="spellEnd"/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DB51D2">
              <w:rPr>
                <w:rFonts w:ascii="Trapezia" w:eastAsiaTheme="minorHAnsi" w:hAnsi="Trapezia" w:cs="Arial,Bold"/>
                <w:bCs/>
                <w:sz w:val="20"/>
                <w:szCs w:val="20"/>
              </w:rPr>
              <w:t>0,6</w:t>
            </w:r>
            <w:r w:rsidR="002225D7">
              <w:rPr>
                <w:rFonts w:ascii="Trapezia" w:eastAsiaTheme="minorHAnsi" w:hAnsi="Trapezia" w:cs="Arial,Bold"/>
                <w:bCs/>
                <w:sz w:val="20"/>
                <w:szCs w:val="20"/>
              </w:rPr>
              <w:t xml:space="preserve"> </w:t>
            </w:r>
            <w:r w:rsidR="003D188D" w:rsidRPr="003D188D">
              <w:rPr>
                <w:rFonts w:ascii="Trapezia" w:eastAsiaTheme="minorHAnsi" w:hAnsi="Trapezia" w:cs="Arial,Bold"/>
                <w:bCs/>
                <w:sz w:val="20"/>
                <w:szCs w:val="20"/>
              </w:rPr>
              <w:t>± 0,</w:t>
            </w:r>
            <w:r w:rsidR="00CA49C4">
              <w:rPr>
                <w:rFonts w:ascii="Trapezia" w:eastAsiaTheme="minorHAnsi" w:hAnsi="Trapezia" w:cs="Arial,Bold"/>
                <w:bCs/>
                <w:sz w:val="20"/>
                <w:szCs w:val="20"/>
              </w:rPr>
              <w:t>4</w:t>
            </w:r>
            <w:r w:rsidR="004F6A1C" w:rsidRPr="004F6A1C">
              <w:rPr>
                <w:rFonts w:ascii="Trapezia" w:eastAsiaTheme="minorHAnsi" w:hAnsi="Trapezia" w:cs="Arial,Bold"/>
                <w:bCs/>
                <w:sz w:val="20"/>
                <w:szCs w:val="20"/>
              </w:rPr>
              <w:t xml:space="preserve"> %</w:t>
            </w:r>
          </w:p>
          <w:p w14:paraId="44D2C933" w14:textId="34C5B4DE" w:rsidR="00814B6B" w:rsidRPr="003D188D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Radioaktiv strålning</w:t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3539BC" w:rsidRPr="003539BC">
              <w:rPr>
                <w:rFonts w:ascii="Trapezia" w:eastAsiaTheme="minorHAnsi" w:hAnsi="Trapezia" w:cs="Arial,Bold"/>
                <w:sz w:val="20"/>
                <w:szCs w:val="20"/>
              </w:rPr>
              <w:t>Se utlåtande</w:t>
            </w:r>
          </w:p>
          <w:p w14:paraId="63672A8E" w14:textId="29FA72A0" w:rsidR="00814B6B" w:rsidRPr="00747FEB" w:rsidRDefault="00814B6B" w:rsidP="000D3A9E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Frostbeständighet</w:t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4A2EC7" w:rsidRPr="003539BC">
              <w:rPr>
                <w:rFonts w:ascii="Trapezia" w:eastAsiaTheme="minorHAnsi" w:hAnsi="Trapezia" w:cs="Arial"/>
                <w:i/>
                <w:iCs/>
                <w:sz w:val="20"/>
                <w:szCs w:val="20"/>
              </w:rPr>
              <w:t>NPD</w:t>
            </w:r>
          </w:p>
          <w:p w14:paraId="4371BB9E" w14:textId="40A869E5" w:rsidR="000000AD" w:rsidRPr="000601C0" w:rsidRDefault="00185F79" w:rsidP="000601C0">
            <w:pPr>
              <w:tabs>
                <w:tab w:val="left" w:pos="4962"/>
                <w:tab w:val="left" w:pos="5685"/>
                <w:tab w:val="left" w:pos="5865"/>
              </w:tabs>
              <w:ind w:left="0"/>
              <w:rPr>
                <w:rFonts w:ascii="Trapezia" w:hAnsi="Trapezia" w:cs="Arial"/>
                <w:sz w:val="20"/>
                <w:szCs w:val="20"/>
              </w:rPr>
            </w:pPr>
            <w:r w:rsidRPr="18174D48">
              <w:rPr>
                <w:rFonts w:ascii="Trapezia" w:hAnsi="Trapezia" w:cs="Arial"/>
                <w:b/>
                <w:sz w:val="20"/>
                <w:szCs w:val="20"/>
              </w:rPr>
              <w:t>Petrografisk analys</w:t>
            </w:r>
            <w:r>
              <w:tab/>
            </w:r>
            <w:r w:rsidR="146BC9D5" w:rsidRPr="0F7D2381">
              <w:rPr>
                <w:rFonts w:ascii="Trapezia" w:hAnsi="Trapezia" w:cs="Arial"/>
                <w:sz w:val="20"/>
                <w:szCs w:val="20"/>
              </w:rPr>
              <w:t>2022-02-14</w:t>
            </w:r>
          </w:p>
        </w:tc>
      </w:tr>
    </w:tbl>
    <w:p w14:paraId="7AC27685" w14:textId="77777777" w:rsidR="009A0A55" w:rsidRPr="002E6211" w:rsidRDefault="009A0A55">
      <w:pPr>
        <w:rPr>
          <w:rFonts w:ascii="Trapezia" w:hAnsi="Trapezia"/>
        </w:rPr>
      </w:pPr>
    </w:p>
    <w:sectPr w:rsidR="009A0A55" w:rsidRPr="002E6211" w:rsidSect="00B1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pezia">
    <w:altName w:val="Mangal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327"/>
    <w:multiLevelType w:val="multilevel"/>
    <w:tmpl w:val="29121A46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71421391">
    <w:abstractNumId w:val="0"/>
  </w:num>
  <w:num w:numId="2" w16cid:durableId="1253277260">
    <w:abstractNumId w:val="0"/>
  </w:num>
  <w:num w:numId="3" w16cid:durableId="469903176">
    <w:abstractNumId w:val="0"/>
  </w:num>
  <w:num w:numId="4" w16cid:durableId="14540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1"/>
    <w:rsid w:val="000000AD"/>
    <w:rsid w:val="000136A0"/>
    <w:rsid w:val="00014241"/>
    <w:rsid w:val="0002285F"/>
    <w:rsid w:val="0002755F"/>
    <w:rsid w:val="0003065F"/>
    <w:rsid w:val="0004201D"/>
    <w:rsid w:val="000428DB"/>
    <w:rsid w:val="00043973"/>
    <w:rsid w:val="00043D39"/>
    <w:rsid w:val="00044C6F"/>
    <w:rsid w:val="00050E14"/>
    <w:rsid w:val="00053213"/>
    <w:rsid w:val="00057AB2"/>
    <w:rsid w:val="000601C0"/>
    <w:rsid w:val="00065998"/>
    <w:rsid w:val="00066D86"/>
    <w:rsid w:val="0007032D"/>
    <w:rsid w:val="00074B5C"/>
    <w:rsid w:val="00084947"/>
    <w:rsid w:val="0008550F"/>
    <w:rsid w:val="000A1180"/>
    <w:rsid w:val="000B375F"/>
    <w:rsid w:val="000C73A0"/>
    <w:rsid w:val="000D3A9E"/>
    <w:rsid w:val="000D7BCC"/>
    <w:rsid w:val="000E1B45"/>
    <w:rsid w:val="000E7D4D"/>
    <w:rsid w:val="000F5F06"/>
    <w:rsid w:val="00113428"/>
    <w:rsid w:val="00115599"/>
    <w:rsid w:val="001245A2"/>
    <w:rsid w:val="00124E9D"/>
    <w:rsid w:val="00126925"/>
    <w:rsid w:val="001304A4"/>
    <w:rsid w:val="00133462"/>
    <w:rsid w:val="00141C84"/>
    <w:rsid w:val="001467BA"/>
    <w:rsid w:val="00150AD9"/>
    <w:rsid w:val="00151106"/>
    <w:rsid w:val="0017061A"/>
    <w:rsid w:val="00185521"/>
    <w:rsid w:val="0018581D"/>
    <w:rsid w:val="00185F79"/>
    <w:rsid w:val="00190FB1"/>
    <w:rsid w:val="001A28E3"/>
    <w:rsid w:val="001B48A6"/>
    <w:rsid w:val="001B7125"/>
    <w:rsid w:val="001D0CBF"/>
    <w:rsid w:val="001D26F7"/>
    <w:rsid w:val="001D5D28"/>
    <w:rsid w:val="001D7A02"/>
    <w:rsid w:val="001E3536"/>
    <w:rsid w:val="001F0EA3"/>
    <w:rsid w:val="001F2E24"/>
    <w:rsid w:val="001F4DEC"/>
    <w:rsid w:val="001F554C"/>
    <w:rsid w:val="002013E7"/>
    <w:rsid w:val="0020397B"/>
    <w:rsid w:val="002225D7"/>
    <w:rsid w:val="00227A71"/>
    <w:rsid w:val="00230E4C"/>
    <w:rsid w:val="00231911"/>
    <w:rsid w:val="00232A7D"/>
    <w:rsid w:val="00233CB6"/>
    <w:rsid w:val="00241F5E"/>
    <w:rsid w:val="002517F6"/>
    <w:rsid w:val="00265562"/>
    <w:rsid w:val="00267EC9"/>
    <w:rsid w:val="00287FBC"/>
    <w:rsid w:val="002901F4"/>
    <w:rsid w:val="00295885"/>
    <w:rsid w:val="002A07F6"/>
    <w:rsid w:val="002A3475"/>
    <w:rsid w:val="002E1939"/>
    <w:rsid w:val="002E6211"/>
    <w:rsid w:val="002E7031"/>
    <w:rsid w:val="002E7E40"/>
    <w:rsid w:val="002F1877"/>
    <w:rsid w:val="003057B9"/>
    <w:rsid w:val="00307841"/>
    <w:rsid w:val="00317A26"/>
    <w:rsid w:val="00330BBB"/>
    <w:rsid w:val="0033251B"/>
    <w:rsid w:val="00334B7A"/>
    <w:rsid w:val="003418E0"/>
    <w:rsid w:val="00341E38"/>
    <w:rsid w:val="003479BD"/>
    <w:rsid w:val="00347C58"/>
    <w:rsid w:val="003539BC"/>
    <w:rsid w:val="003547A1"/>
    <w:rsid w:val="003832BE"/>
    <w:rsid w:val="00383808"/>
    <w:rsid w:val="00397025"/>
    <w:rsid w:val="003C3685"/>
    <w:rsid w:val="003D050A"/>
    <w:rsid w:val="003D120C"/>
    <w:rsid w:val="003D188D"/>
    <w:rsid w:val="003E0044"/>
    <w:rsid w:val="003E437E"/>
    <w:rsid w:val="003E68D1"/>
    <w:rsid w:val="003F13BD"/>
    <w:rsid w:val="003F7629"/>
    <w:rsid w:val="0041391A"/>
    <w:rsid w:val="00426C4D"/>
    <w:rsid w:val="00433FA4"/>
    <w:rsid w:val="00445AF7"/>
    <w:rsid w:val="00445E7C"/>
    <w:rsid w:val="00456BAA"/>
    <w:rsid w:val="00457F3A"/>
    <w:rsid w:val="00461420"/>
    <w:rsid w:val="004625B4"/>
    <w:rsid w:val="00466254"/>
    <w:rsid w:val="00477FB0"/>
    <w:rsid w:val="00490E23"/>
    <w:rsid w:val="004A2EC7"/>
    <w:rsid w:val="004A72C4"/>
    <w:rsid w:val="004B2DFA"/>
    <w:rsid w:val="004B3F5B"/>
    <w:rsid w:val="004B4B06"/>
    <w:rsid w:val="004D082A"/>
    <w:rsid w:val="004D3CB7"/>
    <w:rsid w:val="004E6613"/>
    <w:rsid w:val="004F3E6E"/>
    <w:rsid w:val="004F6A1C"/>
    <w:rsid w:val="004F7566"/>
    <w:rsid w:val="00504BF5"/>
    <w:rsid w:val="0051542A"/>
    <w:rsid w:val="005277E8"/>
    <w:rsid w:val="005454BC"/>
    <w:rsid w:val="005707FC"/>
    <w:rsid w:val="00585279"/>
    <w:rsid w:val="005A291D"/>
    <w:rsid w:val="005A3D99"/>
    <w:rsid w:val="005C0262"/>
    <w:rsid w:val="005D4DDF"/>
    <w:rsid w:val="005D4F90"/>
    <w:rsid w:val="005E1774"/>
    <w:rsid w:val="005E4946"/>
    <w:rsid w:val="005F551E"/>
    <w:rsid w:val="005F6AC2"/>
    <w:rsid w:val="00602408"/>
    <w:rsid w:val="006310CE"/>
    <w:rsid w:val="00642BC0"/>
    <w:rsid w:val="00644284"/>
    <w:rsid w:val="00654966"/>
    <w:rsid w:val="006553ED"/>
    <w:rsid w:val="00663104"/>
    <w:rsid w:val="00667079"/>
    <w:rsid w:val="00676076"/>
    <w:rsid w:val="00682A9E"/>
    <w:rsid w:val="00695840"/>
    <w:rsid w:val="00696330"/>
    <w:rsid w:val="006979A5"/>
    <w:rsid w:val="00697CDD"/>
    <w:rsid w:val="006A5B01"/>
    <w:rsid w:val="006B47C9"/>
    <w:rsid w:val="006C1999"/>
    <w:rsid w:val="006C2B0A"/>
    <w:rsid w:val="006C74F2"/>
    <w:rsid w:val="006D0A6C"/>
    <w:rsid w:val="006D7965"/>
    <w:rsid w:val="006E4D50"/>
    <w:rsid w:val="006E5B37"/>
    <w:rsid w:val="00706B11"/>
    <w:rsid w:val="00706C64"/>
    <w:rsid w:val="007143C4"/>
    <w:rsid w:val="00716254"/>
    <w:rsid w:val="00721EF3"/>
    <w:rsid w:val="00723338"/>
    <w:rsid w:val="00724463"/>
    <w:rsid w:val="00724D96"/>
    <w:rsid w:val="007316A6"/>
    <w:rsid w:val="007347B9"/>
    <w:rsid w:val="0073735E"/>
    <w:rsid w:val="00737B39"/>
    <w:rsid w:val="00740174"/>
    <w:rsid w:val="00740636"/>
    <w:rsid w:val="00747FEB"/>
    <w:rsid w:val="007510DD"/>
    <w:rsid w:val="00751D2D"/>
    <w:rsid w:val="007650DF"/>
    <w:rsid w:val="0078269A"/>
    <w:rsid w:val="00784EAD"/>
    <w:rsid w:val="007865A7"/>
    <w:rsid w:val="007874B5"/>
    <w:rsid w:val="00787501"/>
    <w:rsid w:val="007919C6"/>
    <w:rsid w:val="00792182"/>
    <w:rsid w:val="00792203"/>
    <w:rsid w:val="007A71D8"/>
    <w:rsid w:val="007C1969"/>
    <w:rsid w:val="007D79B1"/>
    <w:rsid w:val="007D7B96"/>
    <w:rsid w:val="00806817"/>
    <w:rsid w:val="00814B6B"/>
    <w:rsid w:val="00815A14"/>
    <w:rsid w:val="00830BC3"/>
    <w:rsid w:val="008437CA"/>
    <w:rsid w:val="008656CF"/>
    <w:rsid w:val="00875B6D"/>
    <w:rsid w:val="00892635"/>
    <w:rsid w:val="008926D6"/>
    <w:rsid w:val="008A37E8"/>
    <w:rsid w:val="008A6A9E"/>
    <w:rsid w:val="008B0B5B"/>
    <w:rsid w:val="008B29C7"/>
    <w:rsid w:val="008C14A9"/>
    <w:rsid w:val="008C39F7"/>
    <w:rsid w:val="008D7F90"/>
    <w:rsid w:val="008E2678"/>
    <w:rsid w:val="008E42D6"/>
    <w:rsid w:val="00903EE1"/>
    <w:rsid w:val="0090441A"/>
    <w:rsid w:val="00904A50"/>
    <w:rsid w:val="00904FDF"/>
    <w:rsid w:val="009164B9"/>
    <w:rsid w:val="009269B5"/>
    <w:rsid w:val="009329AA"/>
    <w:rsid w:val="009348FB"/>
    <w:rsid w:val="0097462E"/>
    <w:rsid w:val="00985946"/>
    <w:rsid w:val="00994CB5"/>
    <w:rsid w:val="009A0A55"/>
    <w:rsid w:val="009B0EBC"/>
    <w:rsid w:val="009C1389"/>
    <w:rsid w:val="009C65F2"/>
    <w:rsid w:val="009E31C6"/>
    <w:rsid w:val="009E5CF1"/>
    <w:rsid w:val="00A032D3"/>
    <w:rsid w:val="00A118CE"/>
    <w:rsid w:val="00A158A0"/>
    <w:rsid w:val="00A16559"/>
    <w:rsid w:val="00A20CC2"/>
    <w:rsid w:val="00A23E3F"/>
    <w:rsid w:val="00A25DF4"/>
    <w:rsid w:val="00A30504"/>
    <w:rsid w:val="00A32353"/>
    <w:rsid w:val="00A439E4"/>
    <w:rsid w:val="00A43B10"/>
    <w:rsid w:val="00A55972"/>
    <w:rsid w:val="00A61526"/>
    <w:rsid w:val="00A74953"/>
    <w:rsid w:val="00A83A69"/>
    <w:rsid w:val="00A86425"/>
    <w:rsid w:val="00AA2267"/>
    <w:rsid w:val="00AD0E2F"/>
    <w:rsid w:val="00AD1521"/>
    <w:rsid w:val="00AD1CBD"/>
    <w:rsid w:val="00AD487D"/>
    <w:rsid w:val="00AD4EFC"/>
    <w:rsid w:val="00AF0BD0"/>
    <w:rsid w:val="00B02AF0"/>
    <w:rsid w:val="00B02C97"/>
    <w:rsid w:val="00B12D12"/>
    <w:rsid w:val="00B15AF1"/>
    <w:rsid w:val="00B26A2E"/>
    <w:rsid w:val="00B34363"/>
    <w:rsid w:val="00B42454"/>
    <w:rsid w:val="00B4427C"/>
    <w:rsid w:val="00B5708F"/>
    <w:rsid w:val="00B72A16"/>
    <w:rsid w:val="00BC0130"/>
    <w:rsid w:val="00BC093B"/>
    <w:rsid w:val="00BC1612"/>
    <w:rsid w:val="00BC7534"/>
    <w:rsid w:val="00BE0D8B"/>
    <w:rsid w:val="00BE388C"/>
    <w:rsid w:val="00BE6DE7"/>
    <w:rsid w:val="00BF4D66"/>
    <w:rsid w:val="00C01B91"/>
    <w:rsid w:val="00C03674"/>
    <w:rsid w:val="00C21C85"/>
    <w:rsid w:val="00C364EC"/>
    <w:rsid w:val="00C541EA"/>
    <w:rsid w:val="00C667AD"/>
    <w:rsid w:val="00C66D21"/>
    <w:rsid w:val="00C716B7"/>
    <w:rsid w:val="00C73FC6"/>
    <w:rsid w:val="00C83C71"/>
    <w:rsid w:val="00C8439D"/>
    <w:rsid w:val="00CA49C4"/>
    <w:rsid w:val="00CA4D8D"/>
    <w:rsid w:val="00CB42E3"/>
    <w:rsid w:val="00CD135E"/>
    <w:rsid w:val="00CE146E"/>
    <w:rsid w:val="00CF0CBF"/>
    <w:rsid w:val="00D0017A"/>
    <w:rsid w:val="00D04E57"/>
    <w:rsid w:val="00D062D9"/>
    <w:rsid w:val="00D10468"/>
    <w:rsid w:val="00D15560"/>
    <w:rsid w:val="00D25876"/>
    <w:rsid w:val="00D25EDD"/>
    <w:rsid w:val="00D33810"/>
    <w:rsid w:val="00D35F2C"/>
    <w:rsid w:val="00D35F4E"/>
    <w:rsid w:val="00D46837"/>
    <w:rsid w:val="00D71665"/>
    <w:rsid w:val="00D73809"/>
    <w:rsid w:val="00D73DB8"/>
    <w:rsid w:val="00DA3346"/>
    <w:rsid w:val="00DA5C3D"/>
    <w:rsid w:val="00DB0A8C"/>
    <w:rsid w:val="00DB51D2"/>
    <w:rsid w:val="00DB5C08"/>
    <w:rsid w:val="00DD2C87"/>
    <w:rsid w:val="00DD7773"/>
    <w:rsid w:val="00DF19BD"/>
    <w:rsid w:val="00DF3BA3"/>
    <w:rsid w:val="00E04FB9"/>
    <w:rsid w:val="00E10F53"/>
    <w:rsid w:val="00E2437D"/>
    <w:rsid w:val="00E25DBD"/>
    <w:rsid w:val="00E2688C"/>
    <w:rsid w:val="00E4085D"/>
    <w:rsid w:val="00E41A47"/>
    <w:rsid w:val="00E5421E"/>
    <w:rsid w:val="00E56C52"/>
    <w:rsid w:val="00E80E5F"/>
    <w:rsid w:val="00E910CD"/>
    <w:rsid w:val="00E95151"/>
    <w:rsid w:val="00E9552E"/>
    <w:rsid w:val="00E9653A"/>
    <w:rsid w:val="00EA28D3"/>
    <w:rsid w:val="00EA4250"/>
    <w:rsid w:val="00EB190B"/>
    <w:rsid w:val="00EB4882"/>
    <w:rsid w:val="00EB6D2E"/>
    <w:rsid w:val="00EC7E40"/>
    <w:rsid w:val="00ED3327"/>
    <w:rsid w:val="00EE0286"/>
    <w:rsid w:val="00F054A4"/>
    <w:rsid w:val="00F06701"/>
    <w:rsid w:val="00F2346C"/>
    <w:rsid w:val="00F31C73"/>
    <w:rsid w:val="00F32172"/>
    <w:rsid w:val="00F375BE"/>
    <w:rsid w:val="00F40B1A"/>
    <w:rsid w:val="00F44947"/>
    <w:rsid w:val="00F45C4D"/>
    <w:rsid w:val="00F508FA"/>
    <w:rsid w:val="00F51D43"/>
    <w:rsid w:val="00F62175"/>
    <w:rsid w:val="00F70A00"/>
    <w:rsid w:val="00F85939"/>
    <w:rsid w:val="00F91460"/>
    <w:rsid w:val="00F92030"/>
    <w:rsid w:val="00F96DC4"/>
    <w:rsid w:val="00FB0037"/>
    <w:rsid w:val="00FB0341"/>
    <w:rsid w:val="00FB36D3"/>
    <w:rsid w:val="00FC28B9"/>
    <w:rsid w:val="00FC79D2"/>
    <w:rsid w:val="00FE47AE"/>
    <w:rsid w:val="00FE53B1"/>
    <w:rsid w:val="00FF0A52"/>
    <w:rsid w:val="0973402B"/>
    <w:rsid w:val="0D29C4A0"/>
    <w:rsid w:val="0F7D2381"/>
    <w:rsid w:val="146BC9D5"/>
    <w:rsid w:val="18174D48"/>
    <w:rsid w:val="1844E242"/>
    <w:rsid w:val="1DAE1BA5"/>
    <w:rsid w:val="1FEC9D15"/>
    <w:rsid w:val="21B2CA1A"/>
    <w:rsid w:val="28E1FE92"/>
    <w:rsid w:val="29CF35C0"/>
    <w:rsid w:val="2D0F28AF"/>
    <w:rsid w:val="31C63D44"/>
    <w:rsid w:val="345C6A88"/>
    <w:rsid w:val="386DCFD7"/>
    <w:rsid w:val="39FBBF60"/>
    <w:rsid w:val="3C27D693"/>
    <w:rsid w:val="41FEB1E9"/>
    <w:rsid w:val="43F19C2C"/>
    <w:rsid w:val="4AA25CCD"/>
    <w:rsid w:val="4C2D242D"/>
    <w:rsid w:val="5AECFC42"/>
    <w:rsid w:val="5CBEF208"/>
    <w:rsid w:val="6595BEDF"/>
    <w:rsid w:val="6C2B0D79"/>
    <w:rsid w:val="6CD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A949"/>
  <w15:docId w15:val="{06E5EC54-75FB-0049-8B2C-E40B14B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23"/>
    <w:pPr>
      <w:spacing w:after="180" w:line="264" w:lineRule="auto"/>
      <w:ind w:left="851"/>
      <w:jc w:val="both"/>
    </w:pPr>
    <w:rPr>
      <w:rFonts w:eastAsiaTheme="minorEastAsia"/>
      <w:szCs w:val="23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490E23"/>
    <w:pPr>
      <w:numPr>
        <w:numId w:val="4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0E23"/>
    <w:pPr>
      <w:numPr>
        <w:ilvl w:val="1"/>
        <w:numId w:val="4"/>
      </w:numPr>
      <w:spacing w:after="120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0E23"/>
    <w:pPr>
      <w:numPr>
        <w:ilvl w:val="2"/>
        <w:numId w:val="4"/>
      </w:numPr>
      <w:spacing w:after="120"/>
      <w:outlineLvl w:val="2"/>
    </w:pPr>
    <w:rPr>
      <w:bCs/>
      <w:color w:val="0F243E" w:themeColor="text2" w:themeShade="80"/>
      <w:spacing w:val="1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90E23"/>
    <w:pPr>
      <w:numPr>
        <w:ilvl w:val="3"/>
        <w:numId w:val="4"/>
      </w:numPr>
      <w:spacing w:line="240" w:lineRule="auto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E23"/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90E23"/>
    <w:rPr>
      <w:rFonts w:eastAsiaTheme="minorEastAsia"/>
      <w:sz w:val="24"/>
      <w:szCs w:val="23"/>
    </w:rPr>
  </w:style>
  <w:style w:type="character" w:customStyle="1" w:styleId="Rubrik3Char">
    <w:name w:val="Rubrik 3 Char"/>
    <w:basedOn w:val="Standardstycketeckensnitt"/>
    <w:link w:val="Rubrik3"/>
    <w:uiPriority w:val="9"/>
    <w:rsid w:val="00490E23"/>
    <w:rPr>
      <w:rFonts w:eastAsiaTheme="minorEastAsia"/>
      <w:bCs/>
      <w:color w:val="0F243E" w:themeColor="text2" w:themeShade="80"/>
      <w:spacing w:val="10"/>
      <w:szCs w:val="23"/>
    </w:rPr>
  </w:style>
  <w:style w:type="character" w:customStyle="1" w:styleId="Rubrik4Char">
    <w:name w:val="Rubrik 4 Char"/>
    <w:basedOn w:val="Standardstycketeckensnitt"/>
    <w:link w:val="Rubrik4"/>
    <w:uiPriority w:val="9"/>
    <w:rsid w:val="00490E23"/>
    <w:rPr>
      <w:rFonts w:eastAsiaTheme="minorEastAsia"/>
      <w:szCs w:val="23"/>
      <w:lang w:val="sv-SE"/>
    </w:rPr>
  </w:style>
  <w:style w:type="table" w:styleId="Tabellrutnt">
    <w:name w:val="Table Grid"/>
    <w:basedOn w:val="Normaltabell"/>
    <w:uiPriority w:val="59"/>
    <w:rsid w:val="002E6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3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CA1E590EFE8840981675FB2770CCDE" ma:contentTypeVersion="17" ma:contentTypeDescription="Skapa ett nytt dokument." ma:contentTypeScope="" ma:versionID="990d45f267bd1bb3d44115293f5dc97b">
  <xsd:schema xmlns:xsd="http://www.w3.org/2001/XMLSchema" xmlns:xs="http://www.w3.org/2001/XMLSchema" xmlns:p="http://schemas.microsoft.com/office/2006/metadata/properties" xmlns:ns2="bd5a50cf-b2b0-40d1-be21-24d83e6c27de" xmlns:ns3="42414a25-6254-4ec6-811b-5c3a0ff68fa5" targetNamespace="http://schemas.microsoft.com/office/2006/metadata/properties" ma:root="true" ma:fieldsID="2915d73501a36f8bbc05631b4377e8d7" ns2:_="" ns3:_="">
    <xsd:import namespace="bd5a50cf-b2b0-40d1-be21-24d83e6c27de"/>
    <xsd:import namespace="42414a25-6254-4ec6-811b-5c3a0ff68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a50cf-b2b0-40d1-be21-24d83e6c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1c77146-2de9-41bf-9e01-ce1605943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4a25-6254-4ec6-811b-5c3a0ff68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934cdf-8087-447d-a165-05ada19c4c1d}" ma:internalName="TaxCatchAll" ma:showField="CatchAllData" ma:web="42414a25-6254-4ec6-811b-5c3a0ff68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14a25-6254-4ec6-811b-5c3a0ff68fa5" xsi:nil="true"/>
    <lcf76f155ced4ddcb4097134ff3c332f xmlns="bd5a50cf-b2b0-40d1-be21-24d83e6c27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1E32B-6E25-4399-A1FC-8B01B69CE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F3301-8903-44CB-B4B6-E9A7DE94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a50cf-b2b0-40d1-be21-24d83e6c27de"/>
    <ds:schemaRef ds:uri="42414a25-6254-4ec6-811b-5c3a0ff68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5C6A7-0D36-4543-B966-5FC7F4BEA2F8}">
  <ds:schemaRefs>
    <ds:schemaRef ds:uri="http://schemas.microsoft.com/office/2006/metadata/properties"/>
    <ds:schemaRef ds:uri="http://schemas.microsoft.com/office/infopath/2007/PartnerControls"/>
    <ds:schemaRef ds:uri="42414a25-6254-4ec6-811b-5c3a0ff68fa5"/>
    <ds:schemaRef ds:uri="bd5a50cf-b2b0-40d1-be21-24d83e6c2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Östgren</dc:creator>
  <cp:lastModifiedBy>Mattias Jacobson</cp:lastModifiedBy>
  <cp:revision>3</cp:revision>
  <cp:lastPrinted>2014-04-29T07:10:00Z</cp:lastPrinted>
  <dcterms:created xsi:type="dcterms:W3CDTF">2024-03-20T08:26:00Z</dcterms:created>
  <dcterms:modified xsi:type="dcterms:W3CDTF">2024-08-22T13:38:00Z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0x010100B9CA1E590EFE8840981675FB2770CCDE</vt:lpwstr>
  </property>
  <property fmtid="{D5CDD505-2E9C-101B-9397-08002B2CF9AE}" pid="3" name="MediaServiceImageTags">
    <vt:lpwstr/>
  </property>
</Properties>
</file>